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1D" w:rsidRPr="00796A1D" w:rsidRDefault="00796A1D" w:rsidP="00796A1D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>AFC</w:t>
      </w:r>
      <w:r w:rsidR="004220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裁判學院</w:t>
      </w:r>
      <w:r w:rsidR="007F2C3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學員履約協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議書</w:t>
      </w:r>
    </w:p>
    <w:p w:rsidR="00593106" w:rsidRDefault="00796A1D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本人</w:t>
      </w:r>
      <w:r w:rsidR="0085739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經</w:t>
      </w:r>
      <w:r w:rsidR="007F2C3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中華民國足球協會裁判委員會甄選，代表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參加</w:t>
      </w:r>
      <w:r>
        <w:rPr>
          <w:rFonts w:ascii="新細明體" w:eastAsia="新細明體" w:hAnsi="新細明體" w:cs="新細明體"/>
          <w:color w:val="000000"/>
          <w:kern w:val="0"/>
          <w:szCs w:val="24"/>
        </w:rPr>
        <w:t>AFC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裁判學院課程，四年受訓期間將遵守</w:t>
      </w:r>
      <w:r w:rsidR="004220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相關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約定</w:t>
      </w:r>
      <w:r w:rsidR="0042209C" w:rsidRPr="00824F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條例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，善盡一切責任</w:t>
      </w:r>
      <w:r w:rsidR="002E453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義務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，如</w:t>
      </w:r>
      <w:r w:rsidR="0042209C" w:rsidRPr="00824F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過程中因任何因素</w:t>
      </w:r>
      <w:r w:rsidR="004220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(含課程未通過)</w:t>
      </w:r>
      <w:r w:rsidR="0042209C" w:rsidRPr="00824F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無法</w:t>
      </w:r>
      <w:r w:rsidR="004220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繼續</w:t>
      </w:r>
      <w:r w:rsidR="0042209C" w:rsidRPr="00824F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參與課程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，本人</w:t>
      </w:r>
      <w:r w:rsidR="0085739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願賠償該階段期間機票費用百分之三十金額。</w:t>
      </w:r>
      <w:r w:rsidR="00857399">
        <w:rPr>
          <w:rFonts w:ascii="新細明體" w:eastAsia="新細明體" w:hAnsi="新細明體" w:cs="新細明體" w:hint="eastAsia"/>
          <w:color w:val="000000"/>
          <w:kern w:val="0"/>
          <w:szCs w:val="24"/>
        </w:rPr>
        <w:t>(詳如下圖)</w:t>
      </w:r>
    </w:p>
    <w:p w:rsidR="00336B03" w:rsidRDefault="00336B03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838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281"/>
        <w:gridCol w:w="2281"/>
        <w:gridCol w:w="2159"/>
      </w:tblGrid>
      <w:tr w:rsidR="00C0754D" w:rsidRPr="00E51018" w:rsidTr="00C0754D">
        <w:trPr>
          <w:trHeight w:val="89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AFC</w:t>
            </w:r>
            <w:r w:rsidR="005618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裁判學院課程包括四年制課程，分三個層級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進行：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通過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(含出勤/英文/規則知識領域/體能)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未通過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(含出勤/英文/規則知識領域/體能)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18" w:rsidRPr="00E51018" w:rsidRDefault="00E51018" w:rsidP="00C075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  <w:r w:rsidR="00C075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(義務)</w:t>
            </w:r>
          </w:p>
        </w:tc>
      </w:tr>
      <w:tr w:rsidR="00C0754D" w:rsidRPr="00E51018" w:rsidTr="00C0754D">
        <w:trPr>
          <w:trHeight w:val="59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入門級一年(4個週期)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18" w:rsidRPr="00E51018" w:rsidRDefault="00E51018" w:rsidP="00E510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機票費用全額補助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自付受訓期間機票</w:t>
            </w:r>
          </w:p>
          <w:p w:rsidR="00E51018" w:rsidRP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費用30％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(15000*4*30％=18000)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1.受訓期間需於裁</w:t>
            </w:r>
          </w:p>
          <w:p w:rsidR="00C0754D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判進修課程時，無</w:t>
            </w:r>
          </w:p>
          <w:p w:rsidR="00C0754D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償接受派任，分享</w:t>
            </w:r>
          </w:p>
          <w:p w:rsidR="00C0754D" w:rsidRDefault="00C0754D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E51018"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上課心得。</w:t>
            </w:r>
            <w:r w:rsidR="00E51018"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2.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必須</w:t>
            </w:r>
            <w:r w:rsidR="00E51018"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有責任優先</w:t>
            </w:r>
          </w:p>
          <w:p w:rsidR="00C0754D" w:rsidRDefault="00C0754D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E51018"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擔任協會各級賽事</w:t>
            </w:r>
          </w:p>
          <w:p w:rsidR="00E51018" w:rsidRPr="00E51018" w:rsidRDefault="00C0754D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E51018"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裁判執法工作。</w:t>
            </w:r>
          </w:p>
        </w:tc>
      </w:tr>
      <w:tr w:rsidR="00C0754D" w:rsidRPr="00E51018" w:rsidTr="00C0754D">
        <w:trPr>
          <w:trHeight w:val="59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中級兩年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(8個週期)</w:t>
            </w: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自付受訓期間機票</w:t>
            </w:r>
          </w:p>
          <w:p w:rsidR="00E51018" w:rsidRP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費用30％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(15000*8*30％=36000)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754D" w:rsidRPr="00E51018" w:rsidTr="00C0754D">
        <w:trPr>
          <w:trHeight w:val="59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高級別一年(4個週期)</w:t>
            </w: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自付受訓期間機票</w:t>
            </w:r>
          </w:p>
          <w:p w:rsidR="00E51018" w:rsidRPr="00E51018" w:rsidRDefault="00E51018" w:rsidP="00C43F7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費用30％</w:t>
            </w:r>
            <w:r w:rsidRPr="00E510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(15000*4*30％=18000)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18" w:rsidRPr="00E51018" w:rsidRDefault="00E51018" w:rsidP="00C43F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51018" w:rsidRPr="00E51018" w:rsidRDefault="00E51018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42209C" w:rsidRDefault="0042209C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立約人:</w:t>
      </w:r>
      <w:r w:rsidR="00336B0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(簽章)</w:t>
      </w:r>
    </w:p>
    <w:p w:rsidR="0042209C" w:rsidRDefault="0042209C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51018" w:rsidRPr="00E51018" w:rsidRDefault="00336B03" w:rsidP="006B2C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中華民國     年     月     日</w:t>
      </w:r>
    </w:p>
    <w:sectPr w:rsidR="00E51018" w:rsidRPr="00E51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59" w:rsidRDefault="00392C59" w:rsidP="00C72C06">
      <w:r>
        <w:separator/>
      </w:r>
    </w:p>
  </w:endnote>
  <w:endnote w:type="continuationSeparator" w:id="0">
    <w:p w:rsidR="00392C59" w:rsidRDefault="00392C59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59" w:rsidRDefault="00392C59" w:rsidP="00C72C06">
      <w:r>
        <w:separator/>
      </w:r>
    </w:p>
  </w:footnote>
  <w:footnote w:type="continuationSeparator" w:id="0">
    <w:p w:rsidR="00392C59" w:rsidRDefault="00392C59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80A08"/>
    <w:rsid w:val="000C06A6"/>
    <w:rsid w:val="00144DF2"/>
    <w:rsid w:val="00183DAD"/>
    <w:rsid w:val="00197950"/>
    <w:rsid w:val="00252244"/>
    <w:rsid w:val="00294F76"/>
    <w:rsid w:val="002D4831"/>
    <w:rsid w:val="002E453A"/>
    <w:rsid w:val="00336B03"/>
    <w:rsid w:val="00392C59"/>
    <w:rsid w:val="003C6BAB"/>
    <w:rsid w:val="003F0E34"/>
    <w:rsid w:val="0042209C"/>
    <w:rsid w:val="004C5080"/>
    <w:rsid w:val="004D64A6"/>
    <w:rsid w:val="004D7EF5"/>
    <w:rsid w:val="004E09E3"/>
    <w:rsid w:val="004F7DB3"/>
    <w:rsid w:val="00504429"/>
    <w:rsid w:val="00550C26"/>
    <w:rsid w:val="00561881"/>
    <w:rsid w:val="00593106"/>
    <w:rsid w:val="006144A0"/>
    <w:rsid w:val="00674353"/>
    <w:rsid w:val="006B2C9D"/>
    <w:rsid w:val="006C3948"/>
    <w:rsid w:val="006E7C40"/>
    <w:rsid w:val="0071138A"/>
    <w:rsid w:val="007128B0"/>
    <w:rsid w:val="00796A1D"/>
    <w:rsid w:val="007D036F"/>
    <w:rsid w:val="007E0EEC"/>
    <w:rsid w:val="007F2C39"/>
    <w:rsid w:val="00810423"/>
    <w:rsid w:val="00824398"/>
    <w:rsid w:val="00824F02"/>
    <w:rsid w:val="0083653D"/>
    <w:rsid w:val="00857399"/>
    <w:rsid w:val="0088609D"/>
    <w:rsid w:val="008C01A0"/>
    <w:rsid w:val="008C7E3A"/>
    <w:rsid w:val="008F119B"/>
    <w:rsid w:val="0091331F"/>
    <w:rsid w:val="00A127BB"/>
    <w:rsid w:val="00A51E05"/>
    <w:rsid w:val="00AB2839"/>
    <w:rsid w:val="00AD3A3D"/>
    <w:rsid w:val="00B03621"/>
    <w:rsid w:val="00B20575"/>
    <w:rsid w:val="00B26BF8"/>
    <w:rsid w:val="00B45148"/>
    <w:rsid w:val="00BB06C1"/>
    <w:rsid w:val="00C0754D"/>
    <w:rsid w:val="00C310B2"/>
    <w:rsid w:val="00C34CF0"/>
    <w:rsid w:val="00C67715"/>
    <w:rsid w:val="00C72C06"/>
    <w:rsid w:val="00D865C0"/>
    <w:rsid w:val="00DD777E"/>
    <w:rsid w:val="00DE637A"/>
    <w:rsid w:val="00DE6E02"/>
    <w:rsid w:val="00E51018"/>
    <w:rsid w:val="00E7290E"/>
    <w:rsid w:val="00ED60C3"/>
    <w:rsid w:val="00EF1131"/>
    <w:rsid w:val="00F52A57"/>
    <w:rsid w:val="00FB6D7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C0754D"/>
    <w:pP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d">
    <w:name w:val="註釋標題 字元"/>
    <w:basedOn w:val="a0"/>
    <w:link w:val="ac"/>
    <w:uiPriority w:val="99"/>
    <w:rsid w:val="00C0754D"/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C0754D"/>
    <w:pPr>
      <w:ind w:leftChars="1800" w:left="10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f">
    <w:name w:val="結語 字元"/>
    <w:basedOn w:val="a0"/>
    <w:link w:val="ae"/>
    <w:uiPriority w:val="99"/>
    <w:rsid w:val="00C0754D"/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2019-01-24T03:58:00Z</dcterms:created>
  <dcterms:modified xsi:type="dcterms:W3CDTF">2019-12-18T02:52:00Z</dcterms:modified>
</cp:coreProperties>
</file>